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ED0E" w14:textId="406FFD54" w:rsidR="00B2418B" w:rsidRPr="00B2418B" w:rsidRDefault="00B2418B" w:rsidP="00B2418B">
      <w:pPr>
        <w:spacing w:line="480" w:lineRule="auto"/>
        <w:rPr>
          <w:rFonts w:ascii="Times New Roman" w:hAnsi="Times New Roman" w:cs="Times New Roman"/>
          <w:b/>
          <w:bCs/>
        </w:rPr>
      </w:pPr>
      <w:r w:rsidRPr="00B2418B">
        <w:rPr>
          <w:rFonts w:ascii="Times New Roman" w:hAnsi="Times New Roman" w:cs="Times New Roman"/>
          <w:b/>
          <w:bCs/>
        </w:rPr>
        <w:t>Strengths-</w:t>
      </w:r>
    </w:p>
    <w:p w14:paraId="19675DDF" w14:textId="42822853" w:rsidR="00B2418B" w:rsidRPr="00B2418B" w:rsidRDefault="00B2418B" w:rsidP="00B2418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We are family-owned business creating a family and friendly environment.</w:t>
      </w:r>
    </w:p>
    <w:p w14:paraId="59FAC593" w14:textId="13DB5F09" w:rsidR="00B2418B" w:rsidRPr="00B2418B" w:rsidRDefault="00B2418B" w:rsidP="00B2418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Our employees pointed out that they were fond of the fact that we are a family-owned business.</w:t>
      </w:r>
    </w:p>
    <w:p w14:paraId="52FD29A0" w14:textId="1412E110" w:rsidR="00B2418B" w:rsidRPr="00B2418B" w:rsidRDefault="00B2418B" w:rsidP="00B2418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There is always room for growth.</w:t>
      </w:r>
    </w:p>
    <w:p w14:paraId="3FA6E1A4" w14:textId="48FF4DB1" w:rsidR="00B2418B" w:rsidRPr="00B2418B" w:rsidRDefault="00B2418B" w:rsidP="00B2418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 xml:space="preserve">Employees work together as a </w:t>
      </w:r>
      <w:proofErr w:type="gramStart"/>
      <w:r w:rsidRPr="00B2418B">
        <w:rPr>
          <w:rFonts w:ascii="Times New Roman" w:hAnsi="Times New Roman" w:cs="Times New Roman"/>
        </w:rPr>
        <w:t>team</w:t>
      </w:r>
      <w:r w:rsidR="004A1D90">
        <w:rPr>
          <w:rFonts w:ascii="Times New Roman" w:hAnsi="Times New Roman" w:cs="Times New Roman"/>
        </w:rPr>
        <w:t>s</w:t>
      </w:r>
      <w:proofErr w:type="gramEnd"/>
    </w:p>
    <w:p w14:paraId="5ED4CB9B" w14:textId="1EC59F58" w:rsidR="00B2418B" w:rsidRPr="00B2418B" w:rsidRDefault="00B2418B" w:rsidP="00B2418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Hardworking and loyal employees.</w:t>
      </w:r>
    </w:p>
    <w:p w14:paraId="7CF7C73F" w14:textId="61064200" w:rsidR="00B2418B" w:rsidRPr="00B2418B" w:rsidRDefault="00B2418B" w:rsidP="00B2418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 xml:space="preserve">Atmosphere is healthy and professional. </w:t>
      </w:r>
    </w:p>
    <w:p w14:paraId="486F6D73" w14:textId="4BB69C55" w:rsidR="00B2418B" w:rsidRPr="00B2418B" w:rsidRDefault="00B2418B" w:rsidP="00B2418B">
      <w:pPr>
        <w:spacing w:line="480" w:lineRule="auto"/>
        <w:ind w:left="360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br w:type="page"/>
      </w:r>
    </w:p>
    <w:p w14:paraId="1472A8CF" w14:textId="11AD6ABB" w:rsidR="00B2418B" w:rsidRPr="00B2418B" w:rsidRDefault="00B2418B" w:rsidP="005D1B5D">
      <w:p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lastRenderedPageBreak/>
        <w:t>Weaknesses-</w:t>
      </w:r>
    </w:p>
    <w:p w14:paraId="5FD734AB" w14:textId="3B891E11" w:rsidR="00B2418B" w:rsidRP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We experience short staffing from time to time.</w:t>
      </w:r>
    </w:p>
    <w:p w14:paraId="643AAA99" w14:textId="438EF198" w:rsidR="00B2418B" w:rsidRP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Can be unorganized.</w:t>
      </w:r>
    </w:p>
    <w:p w14:paraId="23CC7E96" w14:textId="7A4EB062" w:rsidR="00B2418B" w:rsidRP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We have been limiting service appointments.</w:t>
      </w:r>
    </w:p>
    <w:p w14:paraId="7C8B3A95" w14:textId="0FDA8D57" w:rsidR="00B2418B" w:rsidRP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Service waiting room and department need some TLC.</w:t>
      </w:r>
    </w:p>
    <w:p w14:paraId="5DF6F00E" w14:textId="4034FF0B" w:rsid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B2418B">
        <w:rPr>
          <w:rFonts w:ascii="Times New Roman" w:hAnsi="Times New Roman" w:cs="Times New Roman"/>
        </w:rPr>
        <w:t>We don’t provide uniforms with jackets or sweaters.</w:t>
      </w:r>
    </w:p>
    <w:p w14:paraId="70F28CEC" w14:textId="2D55C2C1" w:rsid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need to improve technician training.</w:t>
      </w:r>
    </w:p>
    <w:p w14:paraId="18FF5974" w14:textId="77777777" w:rsid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Younger technicians have spotty reliability.</w:t>
      </w:r>
    </w:p>
    <w:p w14:paraId="484FE8D6" w14:textId="02230432" w:rsidR="00B2418B" w:rsidRPr="00B2418B" w:rsidRDefault="00B2418B" w:rsidP="00B2418B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Asking phone calls </w:t>
      </w:r>
      <w:r w:rsidRPr="00B2418B">
        <w:rPr>
          <w:rFonts w:ascii="Times New Roman" w:hAnsi="Times New Roman" w:cs="Times New Roman"/>
          <w:b/>
          <w:bCs/>
        </w:rPr>
        <w:t xml:space="preserve">promptly </w:t>
      </w:r>
      <w:r>
        <w:rPr>
          <w:rFonts w:ascii="Times New Roman" w:hAnsi="Times New Roman" w:cs="Times New Roman"/>
        </w:rPr>
        <w:t>(or at all</w:t>
      </w:r>
      <w:proofErr w:type="gramStart"/>
      <w:r>
        <w:rPr>
          <w:rFonts w:ascii="Times New Roman" w:hAnsi="Times New Roman" w:cs="Times New Roman"/>
        </w:rPr>
        <w:t>).</w:t>
      </w:r>
      <w:r w:rsidRPr="00B2418B">
        <w:rPr>
          <w:rFonts w:ascii="Times New Roman" w:hAnsi="Times New Roman" w:cs="Times New Roman"/>
        </w:rPr>
        <w:t>Opportunities</w:t>
      </w:r>
      <w:proofErr w:type="gramEnd"/>
      <w:r w:rsidRPr="00B2418B">
        <w:rPr>
          <w:rFonts w:ascii="Times New Roman" w:hAnsi="Times New Roman" w:cs="Times New Roman"/>
        </w:rPr>
        <w:t>-</w:t>
      </w:r>
    </w:p>
    <w:p w14:paraId="0EFEEA53" w14:textId="66C8C422" w:rsidR="00B2418B" w:rsidRDefault="00B2418B" w:rsidP="00B2418B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Always opportunities for growth.</w:t>
      </w:r>
    </w:p>
    <w:p w14:paraId="1DB710F5" w14:textId="3A0C08FD" w:rsidR="00B2418B" w:rsidRDefault="00B2418B" w:rsidP="00B2418B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Employees say learning service and parts feel simple.</w:t>
      </w:r>
    </w:p>
    <w:p w14:paraId="5A2CE317" w14:textId="71C67CF8" w:rsidR="00B2418B" w:rsidRDefault="00B2418B" w:rsidP="00B2418B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Room for greatness.</w:t>
      </w:r>
    </w:p>
    <w:p w14:paraId="4F922322" w14:textId="307FA469" w:rsidR="00B2418B" w:rsidRDefault="00B2418B" w:rsidP="00B2418B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Growing not only in business but as a person.</w:t>
      </w:r>
    </w:p>
    <w:p w14:paraId="5B32E5EE" w14:textId="14E10C64" w:rsidR="00B2418B" w:rsidRDefault="00B2418B" w:rsidP="00B2418B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Communication with employees and management.</w:t>
      </w:r>
    </w:p>
    <w:p w14:paraId="0D4FE032" w14:textId="05A17BA0" w:rsidR="00B2418B" w:rsidRDefault="00B241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F105CC1" w14:textId="49DDFD89" w:rsidR="00B2418B" w:rsidRDefault="00B2418B" w:rsidP="00B2418B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Threats-</w:t>
      </w:r>
    </w:p>
    <w:p w14:paraId="110CB0DB" w14:textId="59C45EFA" w:rsidR="00B2418B" w:rsidRDefault="00B2418B" w:rsidP="00B2418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Cars from the freeway could end up in the service drive. </w:t>
      </w:r>
    </w:p>
    <w:p w14:paraId="211D7C3A" w14:textId="392DA073" w:rsidR="00B2418B" w:rsidRDefault="00B2418B" w:rsidP="00B2418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Lack of answering phones ending up losing customers.</w:t>
      </w:r>
    </w:p>
    <w:p w14:paraId="60453E84" w14:textId="0E34E458" w:rsidR="00B2418B" w:rsidRDefault="00B2418B" w:rsidP="00B2418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Working on all makes and models.</w:t>
      </w:r>
    </w:p>
    <w:p w14:paraId="1F599355" w14:textId="62D72CC3" w:rsidR="004807B0" w:rsidRDefault="004807B0" w:rsidP="00B2418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Scheduling system (customers are not receiving texts, emails, or calls for confirmation of appointments).</w:t>
      </w:r>
    </w:p>
    <w:p w14:paraId="21B0CD6A" w14:textId="05A34C7F" w:rsidR="005D008E" w:rsidRDefault="005D008E" w:rsidP="005D00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Miles in and out not being documented.</w:t>
      </w:r>
    </w:p>
    <w:p w14:paraId="74ABE6AD" w14:textId="319C6FBC" w:rsidR="005D008E" w:rsidRDefault="005D008E" w:rsidP="005D00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Poor WIFI in some parts of the store.</w:t>
      </w:r>
    </w:p>
    <w:p w14:paraId="5ACD2219" w14:textId="77777777" w:rsidR="005D008E" w:rsidRPr="005D1B5D" w:rsidRDefault="005D008E" w:rsidP="005D1B5D">
      <w:pPr>
        <w:spacing w:line="480" w:lineRule="auto"/>
        <w:ind w:left="360"/>
        <w:rPr>
          <w:rFonts w:ascii="Times New Roman" w:hAnsi="Times New Roman" w:cs="Times New Roman"/>
        </w:rPr>
      </w:pPr>
    </w:p>
    <w:p w14:paraId="197474B6" w14:textId="06ABF09F" w:rsidR="00B2418B" w:rsidRDefault="00B241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D3AAF4C" w14:textId="7A33DD4A" w:rsidR="00B2418B" w:rsidRDefault="00B2418B" w:rsidP="00B2418B">
      <w:pPr>
        <w:spacing w:line="48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Objectives-</w:t>
      </w:r>
    </w:p>
    <w:p w14:paraId="25FC5F17" w14:textId="45CA0FF7" w:rsidR="00B2418B" w:rsidRDefault="004807B0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Develop a system where calls are answered promptly.</w:t>
      </w:r>
    </w:p>
    <w:p w14:paraId="0CBB433B" w14:textId="6609A455" w:rsidR="004807B0" w:rsidRDefault="004807B0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Improve a scheduling system.</w:t>
      </w:r>
    </w:p>
    <w:p w14:paraId="0B85C9B1" w14:textId="32981322" w:rsidR="004807B0" w:rsidRDefault="004807B0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Look into providing uniforms and jackets for employees.</w:t>
      </w:r>
    </w:p>
    <w:p w14:paraId="6B4EB832" w14:textId="356996F3" w:rsidR="004807B0" w:rsidRDefault="004807B0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Focus on training and compliance. </w:t>
      </w:r>
    </w:p>
    <w:p w14:paraId="48FE30B3" w14:textId="264FE241" w:rsidR="004807B0" w:rsidRDefault="004807B0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awesome and not losers.</w:t>
      </w:r>
    </w:p>
    <w:p w14:paraId="5F26AC1F" w14:textId="13686BBF" w:rsidR="005D008E" w:rsidRDefault="005D008E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Mystery shop.</w:t>
      </w:r>
    </w:p>
    <w:p w14:paraId="461B08A7" w14:textId="7F050F84" w:rsidR="005D008E" w:rsidRDefault="005D008E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 to find more employees?</w:t>
      </w:r>
    </w:p>
    <w:p w14:paraId="7838AD5B" w14:textId="585C2C10" w:rsidR="004807B0" w:rsidRDefault="00480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3134025" w14:textId="150AA769" w:rsidR="004807B0" w:rsidRDefault="005D008E" w:rsidP="004807B0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Strategies-</w:t>
      </w:r>
    </w:p>
    <w:p w14:paraId="2B6368B7" w14:textId="7EFEF6B5" w:rsidR="005D008E" w:rsidRDefault="005D008E" w:rsidP="005D008E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a scheduling system that meets the customer demand that we are experience which we are currently limiting currently</w:t>
      </w:r>
      <w:r>
        <w:rPr>
          <w:rFonts w:ascii="Times New Roman" w:hAnsi="Times New Roman" w:cs="Times New Roman"/>
        </w:rPr>
        <w:t>.</w:t>
      </w:r>
    </w:p>
    <w:p w14:paraId="0940FCD6" w14:textId="78A05A7B" w:rsidR="004807B0" w:rsidRDefault="005D008E" w:rsidP="004807B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Update waiting areas and service departmen</w:t>
      </w:r>
      <w:r>
        <w:rPr>
          <w:rFonts w:ascii="Times New Roman" w:hAnsi="Times New Roman" w:cs="Times New Roman"/>
        </w:rPr>
        <w:t>t (banners, chairs, floor cracks, etc.)</w:t>
      </w:r>
    </w:p>
    <w:p w14:paraId="6F98E57A" w14:textId="447E0E7C" w:rsidR="005D008E" w:rsidRDefault="005D008E" w:rsidP="005D008E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documenting miles in and out immediately.</w:t>
      </w:r>
    </w:p>
    <w:p w14:paraId="1698158B" w14:textId="40FD1436" w:rsidR="005D008E" w:rsidRDefault="005D008E" w:rsidP="005D008E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Service videos.</w:t>
      </w:r>
    </w:p>
    <w:p w14:paraId="4545A7FE" w14:textId="59CA4639" w:rsidR="005D008E" w:rsidRDefault="005D008E" w:rsidP="005D008E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WIFI tests.</w:t>
      </w:r>
    </w:p>
    <w:p w14:paraId="138B51CE" w14:textId="6C574B69" w:rsidR="005D008E" w:rsidRDefault="005D008E" w:rsidP="005D008E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Clarify job descriptions on Indeed.</w:t>
      </w:r>
    </w:p>
    <w:p w14:paraId="26BA90B7" w14:textId="1CAA5E39" w:rsidR="005D008E" w:rsidRDefault="005D008E" w:rsidP="005D008E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Well-designed Ros.</w:t>
      </w:r>
    </w:p>
    <w:p w14:paraId="00607700" w14:textId="59774FFE" w:rsidR="005D008E" w:rsidRDefault="005D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144B52A" w14:textId="54F3D410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Tactic-</w:t>
      </w:r>
    </w:p>
    <w:p w14:paraId="3F0EF9C7" w14:textId="164CA6F3" w:rsidR="005D008E" w:rsidRDefault="005D008E" w:rsidP="005D008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a rewards program for techs and service advisors.</w:t>
      </w:r>
    </w:p>
    <w:p w14:paraId="695EBBD7" w14:textId="58C216BC" w:rsidR="005D008E" w:rsidRDefault="005D008E" w:rsidP="005D008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clear guidelines.</w:t>
      </w:r>
    </w:p>
    <w:p w14:paraId="15A18242" w14:textId="77777777" w:rsidR="005D008E" w:rsidRDefault="005D008E" w:rsidP="005D008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Mystery shop weekly and often. </w:t>
      </w:r>
    </w:p>
    <w:p w14:paraId="0726970B" w14:textId="77777777" w:rsidR="005D008E" w:rsidRDefault="005D008E" w:rsidP="005D008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sales training to service advisors.</w:t>
      </w:r>
    </w:p>
    <w:p w14:paraId="5602043B" w14:textId="77777777" w:rsidR="005D008E" w:rsidRDefault="005D008E" w:rsidP="005D008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Check out apprenticeship programs, career days, etc.</w:t>
      </w:r>
    </w:p>
    <w:p w14:paraId="2A0FC861" w14:textId="77777777" w:rsidR="005D008E" w:rsidRDefault="005D008E" w:rsidP="005D008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having bi-monthly service team meetings (instead of monthly).</w:t>
      </w:r>
    </w:p>
    <w:p w14:paraId="68F798FD" w14:textId="5FC84DAE" w:rsidR="005D008E" w:rsidRDefault="005D008E" w:rsidP="005D008E">
      <w:pPr>
        <w:rPr>
          <w:rFonts w:ascii="Times New Roman" w:hAnsi="Times New Roman" w:cs="Times New Roman"/>
        </w:rPr>
      </w:pPr>
    </w:p>
    <w:p w14:paraId="2258EF0B" w14:textId="77777777" w:rsidR="005D008E" w:rsidRDefault="005D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AFC4E98" w14:textId="77777777" w:rsidR="005D008E" w:rsidRDefault="005D008E" w:rsidP="005D008E">
      <w:pPr>
        <w:rPr>
          <w:rFonts w:ascii="Times New Roman" w:hAnsi="Times New Roman" w:cs="Times New Roman"/>
        </w:rPr>
        <w:sectPr w:rsidR="005D008E" w:rsidSect="005C6989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F0BFB00" w14:textId="2FA961A1" w:rsidR="005D008E" w:rsidRDefault="005D008E" w:rsidP="005D008E">
      <w:pPr>
        <w:spacing w:line="480" w:lineRule="auto"/>
        <w:rPr>
          <w:rFonts w:ascii="Times New Roman" w:hAnsi="Times New Roman" w:cs="Times New Roman"/>
          <w:u w:val="single"/>
        </w:rPr>
      </w:pPr>
      <w:r w:rsidRPr="005D008E">
        <w:rPr>
          <w:rFonts w:ascii="Times New Roman" w:hAnsi="Times New Roman" w:cs="Times New Roman"/>
          <w:u w:val="single"/>
        </w:rPr>
        <w:lastRenderedPageBreak/>
        <w:t>Task</w:t>
      </w:r>
    </w:p>
    <w:p w14:paraId="17277F98" w14:textId="6156B90B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 w:rsidRPr="005D008E">
        <w:rPr>
          <w:rFonts w:ascii="Times New Roman" w:hAnsi="Times New Roman" w:cs="Times New Roman"/>
        </w:rPr>
        <w:t xml:space="preserve">Set a scheduling system to meet customer </w:t>
      </w:r>
      <w:proofErr w:type="gramStart"/>
      <w:r w:rsidRPr="005D008E">
        <w:rPr>
          <w:rFonts w:ascii="Times New Roman" w:hAnsi="Times New Roman" w:cs="Times New Roman"/>
        </w:rPr>
        <w:t>demand</w:t>
      </w:r>
      <w:proofErr w:type="gramEnd"/>
    </w:p>
    <w:p w14:paraId="320F3F9B" w14:textId="4D507044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having bi-weekly service team meetings.</w:t>
      </w:r>
    </w:p>
    <w:p w14:paraId="07DC5541" w14:textId="11B36C13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sales training to advisors.</w:t>
      </w:r>
    </w:p>
    <w:p w14:paraId="2DFCF03B" w14:textId="7DF8CE87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Update waiting area/service department.</w:t>
      </w:r>
    </w:p>
    <w:p w14:paraId="2EDBF553" w14:textId="3DEF0BB1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Miles in and out</w:t>
      </w:r>
    </w:p>
    <w:p w14:paraId="1F46D295" w14:textId="71F71333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Tech videos</w:t>
      </w:r>
    </w:p>
    <w:p w14:paraId="14194A45" w14:textId="73C088FE" w:rsidR="005D008E" w:rsidRDefault="005D008E" w:rsidP="005D008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Well-designed Ros</w:t>
      </w:r>
    </w:p>
    <w:p w14:paraId="390F0AD4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5DEB8CF1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5CAAE928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783B14B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3281B1DE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8515D8A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2FC6B1AB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70F7DB3A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64B9747" w14:textId="1AFB6EE7" w:rsidR="005D008E" w:rsidRDefault="005D008E" w:rsidP="005D008E">
      <w:pPr>
        <w:spacing w:line="48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By Whom</w:t>
      </w:r>
    </w:p>
    <w:p w14:paraId="6347FB7B" w14:textId="798FD5BF" w:rsid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Service Manager/ GM</w:t>
      </w:r>
    </w:p>
    <w:p w14:paraId="33285CBF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7AD600A0" w14:textId="5ECDA203" w:rsid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Service Manager</w:t>
      </w:r>
    </w:p>
    <w:p w14:paraId="7D0B9D09" w14:textId="77777777" w:rsidR="005D008E" w:rsidRPr="005D008E" w:rsidRDefault="005D008E" w:rsidP="005D008E">
      <w:pPr>
        <w:pStyle w:val="ListParagraph"/>
        <w:rPr>
          <w:rFonts w:ascii="Times New Roman" w:hAnsi="Times New Roman" w:cs="Times New Roman"/>
        </w:rPr>
      </w:pPr>
    </w:p>
    <w:p w14:paraId="06D6E493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65F2EFA8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59A92161" w14:textId="1FE65528" w:rsid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Service </w:t>
      </w:r>
      <w:proofErr w:type="spellStart"/>
      <w:r>
        <w:rPr>
          <w:rFonts w:ascii="Times New Roman" w:hAnsi="Times New Roman" w:cs="Times New Roman"/>
        </w:rPr>
        <w:t>manger</w:t>
      </w:r>
      <w:proofErr w:type="spellEnd"/>
      <w:r>
        <w:rPr>
          <w:rFonts w:ascii="Times New Roman" w:hAnsi="Times New Roman" w:cs="Times New Roman"/>
        </w:rPr>
        <w:t xml:space="preserve">/ </w:t>
      </w:r>
      <w:proofErr w:type="gramStart"/>
      <w:r>
        <w:rPr>
          <w:rFonts w:ascii="Times New Roman" w:hAnsi="Times New Roman" w:cs="Times New Roman"/>
        </w:rPr>
        <w:t>GSM</w:t>
      </w:r>
      <w:proofErr w:type="gramEnd"/>
    </w:p>
    <w:p w14:paraId="3F5E318A" w14:textId="3288B8E3" w:rsid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</w:t>
      </w:r>
    </w:p>
    <w:p w14:paraId="51866B13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16AB0FFA" w14:textId="2DC87376" w:rsid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Service Manager</w:t>
      </w:r>
    </w:p>
    <w:p w14:paraId="54860901" w14:textId="77777777" w:rsidR="005D008E" w:rsidRPr="005D008E" w:rsidRDefault="005D008E" w:rsidP="005D008E">
      <w:pPr>
        <w:pStyle w:val="ListParagraph"/>
        <w:rPr>
          <w:rFonts w:ascii="Times New Roman" w:hAnsi="Times New Roman" w:cs="Times New Roman"/>
        </w:rPr>
      </w:pPr>
    </w:p>
    <w:p w14:paraId="4FDEF61F" w14:textId="07A7E435" w:rsidR="005D008E" w:rsidRP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Techs/ SM</w:t>
      </w:r>
    </w:p>
    <w:p w14:paraId="3083EB19" w14:textId="572CA251" w:rsidR="005D008E" w:rsidRDefault="005D008E" w:rsidP="005D008E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Service </w:t>
      </w:r>
      <w:proofErr w:type="gramStart"/>
      <w:r>
        <w:rPr>
          <w:rFonts w:ascii="Times New Roman" w:hAnsi="Times New Roman" w:cs="Times New Roman"/>
        </w:rPr>
        <w:t>advisors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12455E5A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CA551CA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6C89CD9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AE22788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342EE28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AA7C8C5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3381262F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8774F87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770A5B7" w14:textId="7D9D711A" w:rsidR="005D008E" w:rsidRDefault="005D008E" w:rsidP="005D008E">
      <w:pPr>
        <w:spacing w:line="48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Completion Date</w:t>
      </w:r>
    </w:p>
    <w:p w14:paraId="1F90ADC6" w14:textId="68697D2E" w:rsid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May </w:t>
      </w:r>
      <w:r w:rsidR="00A8702A">
        <w:rPr>
          <w:rFonts w:ascii="Times New Roman" w:hAnsi="Times New Roman" w:cs="Times New Roman"/>
        </w:rPr>
        <w:t xml:space="preserve">31, </w:t>
      </w:r>
      <w:r>
        <w:rPr>
          <w:rFonts w:ascii="Times New Roman" w:hAnsi="Times New Roman" w:cs="Times New Roman"/>
        </w:rPr>
        <w:t>2024</w:t>
      </w:r>
    </w:p>
    <w:p w14:paraId="1B33713E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6A30DA3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2439645" w14:textId="4EDE1873" w:rsid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April </w:t>
      </w:r>
      <w:r w:rsidR="00A8702A">
        <w:rPr>
          <w:rFonts w:ascii="Times New Roman" w:hAnsi="Times New Roman" w:cs="Times New Roman"/>
        </w:rPr>
        <w:t xml:space="preserve">30, </w:t>
      </w:r>
      <w:r>
        <w:rPr>
          <w:rFonts w:ascii="Times New Roman" w:hAnsi="Times New Roman" w:cs="Times New Roman"/>
        </w:rPr>
        <w:t>2024</w:t>
      </w:r>
    </w:p>
    <w:p w14:paraId="621112B9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4518D51F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7DB5015" w14:textId="2A63BBE9" w:rsid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April </w:t>
      </w:r>
      <w:r w:rsidR="00A8702A">
        <w:rPr>
          <w:rFonts w:ascii="Times New Roman" w:hAnsi="Times New Roman" w:cs="Times New Roman"/>
        </w:rPr>
        <w:t xml:space="preserve">30, </w:t>
      </w:r>
      <w:r>
        <w:rPr>
          <w:rFonts w:ascii="Times New Roman" w:hAnsi="Times New Roman" w:cs="Times New Roman"/>
        </w:rPr>
        <w:t>2024</w:t>
      </w:r>
    </w:p>
    <w:p w14:paraId="202B4CAB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7558B3F4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013503D9" w14:textId="64306BAD" w:rsid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June </w:t>
      </w:r>
      <w:r w:rsidR="00A8702A">
        <w:rPr>
          <w:rFonts w:ascii="Times New Roman" w:hAnsi="Times New Roman" w:cs="Times New Roman"/>
        </w:rPr>
        <w:t xml:space="preserve">30, </w:t>
      </w:r>
      <w:r>
        <w:rPr>
          <w:rFonts w:ascii="Times New Roman" w:hAnsi="Times New Roman" w:cs="Times New Roman"/>
        </w:rPr>
        <w:t>2024</w:t>
      </w:r>
    </w:p>
    <w:p w14:paraId="437D3F09" w14:textId="77777777" w:rsidR="005D008E" w:rsidRDefault="005D008E" w:rsidP="005D008E">
      <w:pPr>
        <w:spacing w:line="480" w:lineRule="auto"/>
        <w:rPr>
          <w:rFonts w:ascii="Times New Roman" w:hAnsi="Times New Roman" w:cs="Times New Roman"/>
        </w:rPr>
      </w:pPr>
    </w:p>
    <w:p w14:paraId="511C6083" w14:textId="08AE1AFA" w:rsidR="005D008E" w:rsidRP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March</w:t>
      </w:r>
      <w:r w:rsidR="00A8702A">
        <w:rPr>
          <w:rFonts w:ascii="Times New Roman" w:hAnsi="Times New Roman" w:cs="Times New Roman"/>
        </w:rPr>
        <w:t xml:space="preserve"> 31,</w:t>
      </w:r>
      <w:r>
        <w:rPr>
          <w:rFonts w:ascii="Times New Roman" w:hAnsi="Times New Roman" w:cs="Times New Roman"/>
        </w:rPr>
        <w:t xml:space="preserve"> 2024</w:t>
      </w:r>
    </w:p>
    <w:p w14:paraId="20C56E12" w14:textId="26341CFA" w:rsid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April </w:t>
      </w:r>
      <w:r w:rsidR="00A8702A">
        <w:rPr>
          <w:rFonts w:ascii="Times New Roman" w:hAnsi="Times New Roman" w:cs="Times New Roman"/>
        </w:rPr>
        <w:t xml:space="preserve">30, </w:t>
      </w:r>
      <w:r>
        <w:rPr>
          <w:rFonts w:ascii="Times New Roman" w:hAnsi="Times New Roman" w:cs="Times New Roman"/>
        </w:rPr>
        <w:t>2024</w:t>
      </w:r>
    </w:p>
    <w:p w14:paraId="358C789D" w14:textId="420D25EF" w:rsidR="005D008E" w:rsidRPr="005D008E" w:rsidRDefault="005D008E" w:rsidP="005D008E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April</w:t>
      </w:r>
      <w:r w:rsidR="00A8702A">
        <w:rPr>
          <w:rFonts w:ascii="Times New Roman" w:hAnsi="Times New Roman" w:cs="Times New Roman"/>
        </w:rPr>
        <w:t xml:space="preserve"> 30,</w:t>
      </w:r>
      <w:r>
        <w:rPr>
          <w:rFonts w:ascii="Times New Roman" w:hAnsi="Times New Roman" w:cs="Times New Roman"/>
        </w:rPr>
        <w:t xml:space="preserve"> 2024</w:t>
      </w:r>
    </w:p>
    <w:sectPr w:rsidR="005D008E" w:rsidRPr="005D008E" w:rsidSect="005C6989">
      <w:type w:val="continuous"/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0E954" w14:textId="77777777" w:rsidR="005C6989" w:rsidRDefault="005C6989" w:rsidP="00DF6998">
      <w:r>
        <w:separator/>
      </w:r>
    </w:p>
  </w:endnote>
  <w:endnote w:type="continuationSeparator" w:id="0">
    <w:p w14:paraId="791B71DD" w14:textId="77777777" w:rsidR="005C6989" w:rsidRDefault="005C6989" w:rsidP="00DF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BB96B" w14:textId="77777777" w:rsidR="005C6989" w:rsidRDefault="005C6989" w:rsidP="00DF6998">
      <w:r>
        <w:separator/>
      </w:r>
    </w:p>
  </w:footnote>
  <w:footnote w:type="continuationSeparator" w:id="0">
    <w:p w14:paraId="5A0D55A6" w14:textId="77777777" w:rsidR="005C6989" w:rsidRDefault="005C6989" w:rsidP="00DF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0097C" w14:textId="397E9CD4" w:rsidR="004A1D90" w:rsidRPr="004A1D90" w:rsidRDefault="004A1D90">
    <w:pPr>
      <w:pStyle w:val="Header"/>
      <w:rPr>
        <w:rFonts w:ascii="Times New Roman" w:hAnsi="Times New Roman" w:cs="Times New Roman"/>
      </w:rPr>
    </w:pPr>
    <w:proofErr w:type="spellStart"/>
    <w:r w:rsidRPr="00DF6998">
      <w:rPr>
        <w:rFonts w:ascii="Times New Roman" w:hAnsi="Times New Roman" w:cs="Times New Roman"/>
      </w:rPr>
      <w:t>Bechtloff</w:t>
    </w:r>
    <w:proofErr w:type="spellEnd"/>
    <w:r w:rsidRPr="00DF6998">
      <w:rPr>
        <w:rFonts w:ascii="Times New Roman" w:hAnsi="Times New Roman" w:cs="Times New Roman"/>
      </w:rPr>
      <w:t>- N437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8A6"/>
    <w:multiLevelType w:val="hybridMultilevel"/>
    <w:tmpl w:val="0A3623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692057"/>
    <w:multiLevelType w:val="hybridMultilevel"/>
    <w:tmpl w:val="B02AB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14483"/>
    <w:multiLevelType w:val="hybridMultilevel"/>
    <w:tmpl w:val="52CA8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42F07"/>
    <w:multiLevelType w:val="hybridMultilevel"/>
    <w:tmpl w:val="C78A6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5371B"/>
    <w:multiLevelType w:val="hybridMultilevel"/>
    <w:tmpl w:val="A8C665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F03B06"/>
    <w:multiLevelType w:val="hybridMultilevel"/>
    <w:tmpl w:val="2E56E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A4895"/>
    <w:multiLevelType w:val="hybridMultilevel"/>
    <w:tmpl w:val="96CE0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A015B"/>
    <w:multiLevelType w:val="hybridMultilevel"/>
    <w:tmpl w:val="4FEEE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714BC"/>
    <w:multiLevelType w:val="hybridMultilevel"/>
    <w:tmpl w:val="C2689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B42F3"/>
    <w:multiLevelType w:val="hybridMultilevel"/>
    <w:tmpl w:val="8C7CF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921047">
    <w:abstractNumId w:val="3"/>
  </w:num>
  <w:num w:numId="2" w16cid:durableId="1793598509">
    <w:abstractNumId w:val="0"/>
  </w:num>
  <w:num w:numId="3" w16cid:durableId="1148016690">
    <w:abstractNumId w:val="7"/>
  </w:num>
  <w:num w:numId="4" w16cid:durableId="1316883054">
    <w:abstractNumId w:val="5"/>
  </w:num>
  <w:num w:numId="5" w16cid:durableId="565919465">
    <w:abstractNumId w:val="2"/>
  </w:num>
  <w:num w:numId="6" w16cid:durableId="1000499718">
    <w:abstractNumId w:val="4"/>
  </w:num>
  <w:num w:numId="7" w16cid:durableId="1902672164">
    <w:abstractNumId w:val="1"/>
  </w:num>
  <w:num w:numId="8" w16cid:durableId="1744330649">
    <w:abstractNumId w:val="6"/>
  </w:num>
  <w:num w:numId="9" w16cid:durableId="2113894860">
    <w:abstractNumId w:val="9"/>
  </w:num>
  <w:num w:numId="10" w16cid:durableId="6276671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8B"/>
    <w:rsid w:val="001A58B8"/>
    <w:rsid w:val="0028137F"/>
    <w:rsid w:val="002E4D27"/>
    <w:rsid w:val="00463BE0"/>
    <w:rsid w:val="004807B0"/>
    <w:rsid w:val="004A1D90"/>
    <w:rsid w:val="005C6989"/>
    <w:rsid w:val="005D008E"/>
    <w:rsid w:val="005D1B5D"/>
    <w:rsid w:val="00A8702A"/>
    <w:rsid w:val="00B2418B"/>
    <w:rsid w:val="00B35391"/>
    <w:rsid w:val="00D94776"/>
    <w:rsid w:val="00D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1E496"/>
  <w15:chartTrackingRefBased/>
  <w15:docId w15:val="{2CE3A858-662D-5744-A55E-757A8B97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4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1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1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1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1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1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1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1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1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1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1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1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1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1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1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1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1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18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1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1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41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1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1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1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18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F69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6998"/>
  </w:style>
  <w:style w:type="paragraph" w:styleId="Footer">
    <w:name w:val="footer"/>
    <w:basedOn w:val="Normal"/>
    <w:link w:val="FooterChar"/>
    <w:uiPriority w:val="99"/>
    <w:unhideWhenUsed/>
    <w:rsid w:val="00DF69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6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Lexie Bechtloff</dc:creator>
  <cp:keywords/>
  <dc:description/>
  <cp:lastModifiedBy>Lexie Bechtloff</cp:lastModifiedBy>
  <cp:revision>12</cp:revision>
  <dcterms:created xsi:type="dcterms:W3CDTF">2024-03-25T23:03:00Z</dcterms:created>
  <dcterms:modified xsi:type="dcterms:W3CDTF">2024-03-26T18:40:00Z</dcterms:modified>
</cp:coreProperties>
</file>